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AA3E" w14:textId="77777777" w:rsidR="002C662E" w:rsidRPr="002C662E" w:rsidRDefault="002C662E" w:rsidP="002C662E">
      <w:pPr>
        <w:jc w:val="center"/>
        <w:rPr>
          <w:b/>
          <w:bCs/>
        </w:rPr>
      </w:pPr>
      <w:r w:rsidRPr="002C662E">
        <w:rPr>
          <w:b/>
          <w:bCs/>
        </w:rPr>
        <w:t>Modèle de courrier – pour un droit de retrait</w:t>
      </w:r>
    </w:p>
    <w:p w14:paraId="736DE90F" w14:textId="77777777" w:rsidR="002C662E" w:rsidRDefault="002C662E" w:rsidP="002C662E"/>
    <w:p w14:paraId="5A92CACD" w14:textId="77777777" w:rsidR="002C662E" w:rsidRDefault="002C662E" w:rsidP="002C662E">
      <w:r>
        <w:t xml:space="preserve">Nom Prénom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XXX, le XX XXX 2020</w:t>
      </w:r>
    </w:p>
    <w:p w14:paraId="4C7AF91B" w14:textId="77777777" w:rsidR="002C662E" w:rsidRDefault="002C662E" w:rsidP="002C662E">
      <w:r>
        <w:t>Adresse professionnelle</w:t>
      </w:r>
    </w:p>
    <w:p w14:paraId="24B36A76" w14:textId="77777777" w:rsidR="002C662E" w:rsidRDefault="002C662E" w:rsidP="002C662E">
      <w:pPr>
        <w:ind w:left="3540"/>
      </w:pPr>
      <w:r>
        <w:t xml:space="preserve"> A Monsieur le Recteur de l’Académie de Créteil, M. Auverlot</w:t>
      </w:r>
    </w:p>
    <w:p w14:paraId="1207E8B1" w14:textId="77777777" w:rsidR="002C662E" w:rsidRDefault="002C662E" w:rsidP="002C662E">
      <w:pPr>
        <w:ind w:left="2832" w:firstLine="708"/>
      </w:pPr>
      <w:r>
        <w:t xml:space="preserve"> s/c du chef d’établissement ou IEN, Mme ou M. ………………….</w:t>
      </w:r>
    </w:p>
    <w:p w14:paraId="54768E24" w14:textId="77777777" w:rsidR="002C662E" w:rsidRDefault="002C662E" w:rsidP="002C662E"/>
    <w:p w14:paraId="6337CBA0" w14:textId="1C5AC0D9" w:rsidR="002C662E" w:rsidRDefault="002C662E" w:rsidP="002C662E">
      <w:pPr>
        <w:jc w:val="both"/>
      </w:pPr>
      <w:r>
        <w:t>Objet : Exercice de mon droit de retrait en application du décret 82-453 du 28 mai 1982 relatif à l’hygiène et à la sécurité du travail ainsi qu’à la prévention médicale</w:t>
      </w:r>
    </w:p>
    <w:p w14:paraId="6E8B9D14" w14:textId="77777777" w:rsidR="002C662E" w:rsidRDefault="002C662E" w:rsidP="002C662E">
      <w:pPr>
        <w:jc w:val="both"/>
      </w:pPr>
    </w:p>
    <w:p w14:paraId="7D15EDF1" w14:textId="079695E9" w:rsidR="002C662E" w:rsidRDefault="002C662E" w:rsidP="002C662E">
      <w:pPr>
        <w:jc w:val="center"/>
      </w:pPr>
      <w:r>
        <w:t>Monsieur le Recteur de l’Académie de Créteil,</w:t>
      </w:r>
    </w:p>
    <w:p w14:paraId="3701BDCF" w14:textId="58DB8C32" w:rsidR="00DD0D1F" w:rsidRDefault="00DD0D1F" w:rsidP="002C662E">
      <w:pPr>
        <w:jc w:val="center"/>
      </w:pPr>
    </w:p>
    <w:p w14:paraId="2E75C0BD" w14:textId="04E593B4" w:rsidR="00CC17EB" w:rsidRDefault="00CC17EB" w:rsidP="00DD0D1F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tab/>
      </w:r>
      <w:r w:rsidR="00DD0D1F"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t xml:space="preserve">Je soussigné NOM PRENOM, PROFESSION, Lieu d’exercice, en application de l’article 5-6 </w:t>
      </w:r>
      <w:r w:rsidR="00DD0D1F">
        <w:rPr>
          <w:rFonts w:ascii="Calibri" w:hAnsi="Calibri" w:cs="Calibri"/>
          <w:sz w:val="24"/>
          <w:szCs w:val="24"/>
        </w:rPr>
        <w:t>du décret du 28 mai 1982 modifié relatif à l’hygiène, la sécurité et la prévention médicale</w:t>
      </w:r>
      <w:r w:rsidR="00DD0D1F"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t xml:space="preserve">, invoque ce jour DATE…………………………mon droit de retrait. </w:t>
      </w:r>
    </w:p>
    <w:p w14:paraId="3BB75FDE" w14:textId="77777777" w:rsidR="00CC17EB" w:rsidRDefault="00CC17EB" w:rsidP="00DD0D1F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</w:p>
    <w:p w14:paraId="475D2398" w14:textId="766021E0" w:rsidR="00DD0D1F" w:rsidRDefault="00CC17EB" w:rsidP="00DD0D1F">
      <w:pPr>
        <w:spacing w:after="0" w:line="240" w:lineRule="auto"/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 w:rsidR="00DD0D1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En effet, j’ai un motif raisonnable de penser que ma situation de travail présente un danger grave et imminent pour ma vie ou ma santé. </w:t>
      </w:r>
    </w:p>
    <w:p w14:paraId="5B2B4C11" w14:textId="77777777" w:rsidR="00DD0D1F" w:rsidRDefault="00DD0D1F" w:rsidP="00DD0D1F">
      <w:pPr>
        <w:spacing w:after="0" w:line="240" w:lineRule="auto"/>
        <w:rPr>
          <w:rFonts w:eastAsia="Times New Roman" w:cs="Calibri"/>
          <w:color w:val="222222"/>
          <w:sz w:val="24"/>
          <w:szCs w:val="24"/>
          <w:lang w:eastAsia="fr-FR"/>
        </w:rPr>
      </w:pPr>
    </w:p>
    <w:p w14:paraId="27121DD1" w14:textId="77777777" w:rsidR="00DD0D1F" w:rsidRDefault="00DD0D1F" w:rsidP="00DD0D1F">
      <w:pPr>
        <w:spacing w:after="0" w:line="240" w:lineRule="auto"/>
        <w:rPr>
          <w:rFonts w:eastAsia="Times New Roman" w:cs="Calibri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t>Listez les insuffisantes des mesures prises concernant :</w:t>
      </w:r>
    </w:p>
    <w:p w14:paraId="7D0E9524" w14:textId="77777777" w:rsidR="00DD0D1F" w:rsidRDefault="00DD0D1F" w:rsidP="00DD0D1F">
      <w:r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br/>
      </w:r>
      <w:r>
        <w:t xml:space="preserve">•  la désinfection des locaux </w:t>
      </w:r>
    </w:p>
    <w:p w14:paraId="337C8B74" w14:textId="77777777" w:rsidR="00DD0D1F" w:rsidRDefault="00DD0D1F" w:rsidP="00DD0D1F">
      <w:r>
        <w:t>• la sécurité des personnels qui empruntent les transports en commun</w:t>
      </w:r>
    </w:p>
    <w:p w14:paraId="4BFEA0E7" w14:textId="77777777" w:rsidR="00DD0D1F" w:rsidRDefault="00DD0D1F" w:rsidP="00DD0D1F">
      <w:r>
        <w:t xml:space="preserve">• Les personnels présentant des facteurs de risque </w:t>
      </w:r>
    </w:p>
    <w:p w14:paraId="026FADDD" w14:textId="77777777" w:rsidR="00DD0D1F" w:rsidRDefault="00DD0D1F" w:rsidP="00DD0D1F">
      <w:r>
        <w:t xml:space="preserve">• Les formations pour les personnels et les élèves sur les gestes barrière ? </w:t>
      </w:r>
    </w:p>
    <w:p w14:paraId="116DB900" w14:textId="77777777" w:rsidR="00DD0D1F" w:rsidRDefault="00DD0D1F" w:rsidP="00DD0D1F">
      <w:r>
        <w:t xml:space="preserve">• </w:t>
      </w:r>
      <w:r>
        <w:rPr>
          <w:b/>
          <w:bCs/>
        </w:rPr>
        <w:t>La dotation de masques homologués,</w:t>
      </w:r>
      <w:r>
        <w:t xml:space="preserve"> de gel hydroalcoolique et de gants </w:t>
      </w:r>
    </w:p>
    <w:p w14:paraId="395EF3F1" w14:textId="77777777" w:rsidR="00DD0D1F" w:rsidRDefault="00DD0D1F" w:rsidP="00DD0D1F">
      <w:r>
        <w:t>• Le respect de la distanciation sociale : à l’entrée des locaux, dans les couloirs, dans les salles de classe, dans les bureaux, dans la cour de récréation, la cantine, les toilettes des élèves, la salle des professeurs…</w:t>
      </w:r>
    </w:p>
    <w:p w14:paraId="0AC14536" w14:textId="77777777" w:rsidR="00DD0D1F" w:rsidRDefault="00DD0D1F" w:rsidP="00DD0D1F">
      <w:r>
        <w:t xml:space="preserve">• Le respect des gestes barrière : port du masques, lavage régulier des mains </w:t>
      </w:r>
    </w:p>
    <w:p w14:paraId="3388E83B" w14:textId="77777777" w:rsidR="00DD0D1F" w:rsidRDefault="00DD0D1F" w:rsidP="00DD0D1F">
      <w:r>
        <w:t>• Absence de protocole pour les personnes extérieures à l’établissement</w:t>
      </w:r>
    </w:p>
    <w:p w14:paraId="4D56231F" w14:textId="493D5FB9" w:rsidR="002C662E" w:rsidRDefault="00DD0D1F" w:rsidP="00DD0D1F">
      <w:pPr>
        <w:jc w:val="center"/>
      </w:pPr>
      <w:r>
        <w:t>…..</w:t>
      </w:r>
      <w:r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br/>
      </w:r>
      <w:r>
        <w:rPr>
          <w:rFonts w:ascii="Calibri" w:eastAsia="Times New Roman" w:hAnsi="Calibri" w:cs="Calibri"/>
          <w:color w:val="222222"/>
          <w:sz w:val="24"/>
          <w:szCs w:val="24"/>
          <w:lang w:eastAsia="fr-FR"/>
        </w:rPr>
        <w:br/>
      </w:r>
    </w:p>
    <w:p w14:paraId="664E84B9" w14:textId="77777777" w:rsidR="00CC17EB" w:rsidRDefault="002C662E" w:rsidP="00CC17EB">
      <w:pPr>
        <w:jc w:val="both"/>
      </w:pPr>
      <w:r>
        <w:t>Dans l’attente de votre réponse, je vous assure, Monsieur le Recteur, l’expression de mes sentiments les meilleurs.</w:t>
      </w:r>
    </w:p>
    <w:p w14:paraId="6C8B9F81" w14:textId="6C0065CE" w:rsidR="002C662E" w:rsidRDefault="002C662E" w:rsidP="00CC17EB">
      <w:pPr>
        <w:jc w:val="right"/>
      </w:pPr>
      <w:r>
        <w:t>Prénom NOM</w:t>
      </w:r>
    </w:p>
    <w:p w14:paraId="0BC1FB08" w14:textId="3D30A6F1" w:rsidR="002F7A8C" w:rsidRDefault="002F7A8C" w:rsidP="002C662E">
      <w:bookmarkStart w:id="0" w:name="_GoBack"/>
      <w:bookmarkEnd w:id="0"/>
    </w:p>
    <w:sectPr w:rsidR="002F7A8C" w:rsidSect="00CC17E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82C23" w14:textId="77777777" w:rsidR="00F7219D" w:rsidRDefault="00F7219D" w:rsidP="002C662E">
      <w:pPr>
        <w:spacing w:after="0" w:line="240" w:lineRule="auto"/>
      </w:pPr>
      <w:r>
        <w:separator/>
      </w:r>
    </w:p>
  </w:endnote>
  <w:endnote w:type="continuationSeparator" w:id="0">
    <w:p w14:paraId="1BA6D87E" w14:textId="77777777" w:rsidR="00F7219D" w:rsidRDefault="00F7219D" w:rsidP="002C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002F" w14:textId="77777777" w:rsidR="00F7219D" w:rsidRDefault="00F7219D" w:rsidP="002C662E">
      <w:pPr>
        <w:spacing w:after="0" w:line="240" w:lineRule="auto"/>
      </w:pPr>
      <w:r>
        <w:separator/>
      </w:r>
    </w:p>
  </w:footnote>
  <w:footnote w:type="continuationSeparator" w:id="0">
    <w:p w14:paraId="38D19BB9" w14:textId="77777777" w:rsidR="00F7219D" w:rsidRDefault="00F7219D" w:rsidP="002C6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2E"/>
    <w:rsid w:val="002C662E"/>
    <w:rsid w:val="002F7A8C"/>
    <w:rsid w:val="003E25C2"/>
    <w:rsid w:val="00AF11CB"/>
    <w:rsid w:val="00CB58B5"/>
    <w:rsid w:val="00CC17EB"/>
    <w:rsid w:val="00DD0D1F"/>
    <w:rsid w:val="00E77544"/>
    <w:rsid w:val="00F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80C8"/>
  <w15:chartTrackingRefBased/>
  <w15:docId w15:val="{257079E4-45CC-4B8D-BEB0-3839BA75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62E"/>
  </w:style>
  <w:style w:type="paragraph" w:styleId="Pieddepage">
    <w:name w:val="footer"/>
    <w:basedOn w:val="Normal"/>
    <w:link w:val="PieddepageCar"/>
    <w:uiPriority w:val="99"/>
    <w:unhideWhenUsed/>
    <w:rsid w:val="002C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DELIZE</dc:creator>
  <cp:keywords/>
  <dc:description/>
  <cp:lastModifiedBy>Utilisateur Windows</cp:lastModifiedBy>
  <cp:revision>3</cp:revision>
  <dcterms:created xsi:type="dcterms:W3CDTF">2020-05-01T11:55:00Z</dcterms:created>
  <dcterms:modified xsi:type="dcterms:W3CDTF">2020-05-01T14:57:00Z</dcterms:modified>
</cp:coreProperties>
</file>